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F240F">
        <w:rPr>
          <w:sz w:val="28"/>
          <w:szCs w:val="28"/>
        </w:rPr>
        <w:t xml:space="preserve">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Pr="009D504F" w:rsidRDefault="00BC7EDF" w:rsidP="00E70090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9E9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0F240F">
        <w:rPr>
          <w:sz w:val="28"/>
          <w:szCs w:val="28"/>
        </w:rPr>
        <w:t xml:space="preserve"> </w:t>
      </w:r>
      <w:r w:rsidR="001379E9">
        <w:rPr>
          <w:sz w:val="28"/>
          <w:szCs w:val="28"/>
        </w:rPr>
        <w:t xml:space="preserve">февраля </w:t>
      </w:r>
      <w:r w:rsidR="00061A97">
        <w:rPr>
          <w:sz w:val="28"/>
          <w:szCs w:val="28"/>
        </w:rPr>
        <w:t>20</w:t>
      </w:r>
      <w:r w:rsidR="009F7D17">
        <w:rPr>
          <w:sz w:val="28"/>
          <w:szCs w:val="28"/>
        </w:rPr>
        <w:t>23</w:t>
      </w:r>
      <w:r w:rsidR="009205CA">
        <w:rPr>
          <w:sz w:val="28"/>
          <w:szCs w:val="28"/>
        </w:rPr>
        <w:t xml:space="preserve">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2D2FB1">
        <w:rPr>
          <w:sz w:val="28"/>
          <w:szCs w:val="28"/>
        </w:rPr>
        <w:t>№</w:t>
      </w:r>
      <w:r w:rsidR="000F240F">
        <w:rPr>
          <w:sz w:val="28"/>
          <w:szCs w:val="28"/>
        </w:rPr>
        <w:t xml:space="preserve"> </w:t>
      </w:r>
      <w:r w:rsidR="001379E9">
        <w:rPr>
          <w:sz w:val="28"/>
          <w:szCs w:val="28"/>
        </w:rPr>
        <w:t>47-</w:t>
      </w:r>
      <w:r w:rsidR="000F240F">
        <w:rPr>
          <w:sz w:val="28"/>
          <w:szCs w:val="28"/>
        </w:rPr>
        <w:t>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9F7D17" w:rsidP="00AF5DF6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 xml:space="preserve"> </w:t>
            </w:r>
            <w:r w:rsidR="009D75B1" w:rsidRPr="009D75B1">
              <w:rPr>
                <w:sz w:val="28"/>
                <w:szCs w:val="28"/>
              </w:rPr>
              <w:t xml:space="preserve">Об установлении платы за пользование жилым помещением (плата за наем) для нанимателей жилых </w:t>
            </w:r>
            <w:r w:rsidR="00AF5DF6" w:rsidRPr="009D75B1">
              <w:rPr>
                <w:sz w:val="28"/>
                <w:szCs w:val="28"/>
              </w:rPr>
              <w:t>помещений по</w:t>
            </w:r>
            <w:r w:rsidR="009D75B1" w:rsidRPr="009D75B1">
              <w:rPr>
                <w:sz w:val="28"/>
                <w:szCs w:val="28"/>
              </w:rPr>
              <w:t xml:space="preserve"> договорам социального </w:t>
            </w:r>
            <w:r w:rsidR="00BB3BB3" w:rsidRPr="009D75B1">
              <w:rPr>
                <w:sz w:val="28"/>
                <w:szCs w:val="28"/>
              </w:rPr>
              <w:t>найма муниципального</w:t>
            </w:r>
            <w:r w:rsidR="009D75B1" w:rsidRPr="009D75B1">
              <w:rPr>
                <w:sz w:val="28"/>
                <w:szCs w:val="28"/>
              </w:rPr>
              <w:t xml:space="preserve"> жилищного </w:t>
            </w:r>
            <w:r w:rsidR="00BB3BB3" w:rsidRPr="009D75B1">
              <w:rPr>
                <w:sz w:val="28"/>
                <w:szCs w:val="28"/>
              </w:rPr>
              <w:t>фонда городского</w:t>
            </w:r>
            <w:r w:rsidR="009D75B1" w:rsidRPr="009D75B1">
              <w:rPr>
                <w:sz w:val="28"/>
                <w:szCs w:val="28"/>
              </w:rPr>
              <w:t xml:space="preserve"> поселения Барсово</w:t>
            </w:r>
            <w:bookmarkEnd w:id="0"/>
            <w:bookmarkEnd w:id="1"/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5B1" w:rsidRPr="009D75B1">
        <w:rPr>
          <w:sz w:val="28"/>
          <w:szCs w:val="28"/>
        </w:rPr>
        <w:t>В соответствии со статьями 153, 154,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Ба</w:t>
      </w:r>
      <w:r w:rsidR="009D75B1">
        <w:rPr>
          <w:sz w:val="28"/>
          <w:szCs w:val="28"/>
        </w:rPr>
        <w:t xml:space="preserve">рсово от </w:t>
      </w:r>
      <w:r w:rsidR="009F7D17">
        <w:rPr>
          <w:sz w:val="28"/>
          <w:szCs w:val="28"/>
        </w:rPr>
        <w:t>10.10</w:t>
      </w:r>
      <w:r w:rsidR="00541C8E">
        <w:rPr>
          <w:sz w:val="28"/>
          <w:szCs w:val="28"/>
        </w:rPr>
        <w:t>.20</w:t>
      </w:r>
      <w:r w:rsidR="009F7D17">
        <w:rPr>
          <w:sz w:val="28"/>
          <w:szCs w:val="28"/>
        </w:rPr>
        <w:t>22</w:t>
      </w:r>
      <w:r w:rsidR="009D75B1">
        <w:rPr>
          <w:sz w:val="28"/>
          <w:szCs w:val="28"/>
        </w:rPr>
        <w:t xml:space="preserve"> № </w:t>
      </w:r>
      <w:r w:rsidR="009F7D17">
        <w:rPr>
          <w:sz w:val="28"/>
          <w:szCs w:val="28"/>
        </w:rPr>
        <w:t>30</w:t>
      </w:r>
      <w:r w:rsidR="009D75B1" w:rsidRPr="009D75B1">
        <w:rPr>
          <w:sz w:val="28"/>
          <w:szCs w:val="28"/>
        </w:rPr>
        <w:t>-нпа</w:t>
      </w:r>
      <w:r w:rsidR="009D75B1">
        <w:rPr>
          <w:sz w:val="28"/>
          <w:szCs w:val="28"/>
        </w:rPr>
        <w:t xml:space="preserve"> </w:t>
      </w:r>
      <w:r w:rsidR="009D75B1" w:rsidRPr="009D75B1">
        <w:rPr>
          <w:sz w:val="28"/>
          <w:szCs w:val="28"/>
        </w:rPr>
        <w:t>«</w:t>
      </w:r>
      <w:r w:rsidR="009F7D17" w:rsidRPr="00602C4D">
        <w:rPr>
          <w:color w:val="1E1D1E"/>
          <w:sz w:val="28"/>
          <w:szCs w:val="28"/>
        </w:rPr>
        <w:t>Об утверждении Положения о порядке расчета размера платы за пользование жилым помещением (платы за наем) для нанимателей жилых помещений</w:t>
      </w:r>
      <w:r w:rsidR="009F7D17">
        <w:rPr>
          <w:color w:val="1E1D1E"/>
          <w:sz w:val="28"/>
          <w:szCs w:val="28"/>
        </w:rPr>
        <w:t>, на условиях</w:t>
      </w:r>
      <w:r w:rsidR="009F7D17" w:rsidRPr="00602C4D">
        <w:rPr>
          <w:color w:val="1E1D1E"/>
          <w:sz w:val="28"/>
          <w:szCs w:val="28"/>
        </w:rPr>
        <w:t xml:space="preserve"> договор</w:t>
      </w:r>
      <w:r w:rsidR="009F7D17">
        <w:rPr>
          <w:color w:val="1E1D1E"/>
          <w:sz w:val="28"/>
          <w:szCs w:val="28"/>
        </w:rPr>
        <w:t>ов</w:t>
      </w:r>
      <w:r w:rsidR="009F7D17" w:rsidRPr="00602C4D">
        <w:rPr>
          <w:color w:val="1E1D1E"/>
          <w:sz w:val="28"/>
          <w:szCs w:val="28"/>
        </w:rPr>
        <w:t xml:space="preserve"> найма жилых помещений муниципального жил</w:t>
      </w:r>
      <w:r w:rsidR="009F7D17">
        <w:rPr>
          <w:color w:val="1E1D1E"/>
          <w:sz w:val="28"/>
          <w:szCs w:val="28"/>
        </w:rPr>
        <w:t xml:space="preserve">ищного </w:t>
      </w:r>
      <w:r w:rsidR="009F7D17" w:rsidRPr="00602C4D">
        <w:rPr>
          <w:color w:val="1E1D1E"/>
          <w:sz w:val="28"/>
          <w:szCs w:val="28"/>
        </w:rPr>
        <w:t>фонда городского поселения Барсово</w:t>
      </w:r>
      <w:r w:rsidR="009D75B1" w:rsidRPr="009D75B1">
        <w:rPr>
          <w:sz w:val="28"/>
          <w:szCs w:val="28"/>
        </w:rPr>
        <w:t>»</w:t>
      </w:r>
      <w:r w:rsidR="00C443D0" w:rsidRPr="00C443D0">
        <w:rPr>
          <w:sz w:val="28"/>
          <w:szCs w:val="28"/>
        </w:rPr>
        <w:t>:</w:t>
      </w:r>
    </w:p>
    <w:p w:rsidR="00DE2C2B" w:rsidRDefault="00DE2C2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D17" w:rsidRPr="00E30325">
        <w:rPr>
          <w:sz w:val="28"/>
          <w:szCs w:val="28"/>
        </w:rPr>
        <w:t>Установить размер платы за пользование жилым помещением (плата за наем) для нанимателей жилых помещений по договорам социального найма муниципального жилищного фонда городского поселения Барсово согласно приложению к настоящему постановлению</w:t>
      </w:r>
    </w:p>
    <w:p w:rsidR="002F17DD" w:rsidRPr="002F17DD" w:rsidRDefault="00DE2C2B" w:rsidP="002F17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7DD" w:rsidRPr="002F17DD">
        <w:rPr>
          <w:sz w:val="28"/>
          <w:szCs w:val="28"/>
        </w:rPr>
        <w:t>2.</w:t>
      </w:r>
      <w:r w:rsidR="002F17DD" w:rsidRPr="002F17DD">
        <w:rPr>
          <w:sz w:val="28"/>
          <w:szCs w:val="28"/>
        </w:rPr>
        <w:tab/>
        <w:t>Опубликовать (обнародовать) и разместить постановление на официальном сайте органов местного самоуправления городского поселения Барсово.</w:t>
      </w:r>
    </w:p>
    <w:p w:rsidR="002F17DD" w:rsidRPr="002F17DD" w:rsidRDefault="002F17DD" w:rsidP="002F17DD">
      <w:pPr>
        <w:ind w:firstLine="708"/>
        <w:jc w:val="both"/>
        <w:rPr>
          <w:sz w:val="28"/>
          <w:szCs w:val="28"/>
        </w:rPr>
      </w:pPr>
      <w:r w:rsidRPr="002F17DD">
        <w:rPr>
          <w:sz w:val="28"/>
          <w:szCs w:val="28"/>
        </w:rPr>
        <w:t xml:space="preserve">3. Настоящее постановление вступает в силу </w:t>
      </w:r>
      <w:r w:rsidR="009F7D17">
        <w:rPr>
          <w:sz w:val="28"/>
          <w:szCs w:val="28"/>
        </w:rPr>
        <w:t>после</w:t>
      </w:r>
      <w:r w:rsidRPr="002F17DD">
        <w:rPr>
          <w:sz w:val="28"/>
          <w:szCs w:val="28"/>
        </w:rPr>
        <w:t xml:space="preserve"> опубликования (обнародования) и распространяет свое действие на правоотношения, возникшие с </w:t>
      </w:r>
      <w:r w:rsidR="00D50CCF">
        <w:rPr>
          <w:sz w:val="28"/>
          <w:szCs w:val="28"/>
        </w:rPr>
        <w:t>01января 2023</w:t>
      </w:r>
      <w:r w:rsidRPr="002F17DD">
        <w:rPr>
          <w:sz w:val="28"/>
          <w:szCs w:val="28"/>
        </w:rPr>
        <w:t xml:space="preserve"> года.</w:t>
      </w:r>
    </w:p>
    <w:p w:rsidR="00DE2C2B" w:rsidRDefault="002F17DD" w:rsidP="002F17DD">
      <w:pPr>
        <w:ind w:firstLine="708"/>
        <w:jc w:val="both"/>
        <w:rPr>
          <w:sz w:val="28"/>
          <w:szCs w:val="28"/>
        </w:rPr>
      </w:pPr>
      <w:r w:rsidRPr="002F17DD">
        <w:rPr>
          <w:sz w:val="28"/>
          <w:szCs w:val="28"/>
        </w:rPr>
        <w:t>4.</w:t>
      </w:r>
      <w:r w:rsidRPr="002F17DD">
        <w:rPr>
          <w:sz w:val="28"/>
          <w:szCs w:val="28"/>
        </w:rPr>
        <w:tab/>
        <w:t>Контроль за выполнением настоящего постановления возложить на заместителя главы городского поселения Барсово по финансам и жизнеобеспечению.</w:t>
      </w:r>
    </w:p>
    <w:p w:rsidR="002F17DD" w:rsidRDefault="002F17DD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99214D" w:rsidRDefault="0099214D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DE2C2B" w:rsidRDefault="003E69E8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2C2B">
        <w:rPr>
          <w:sz w:val="28"/>
          <w:szCs w:val="28"/>
        </w:rPr>
        <w:t xml:space="preserve"> городского поселения Барсово                                                     </w:t>
      </w:r>
      <w:r>
        <w:rPr>
          <w:sz w:val="28"/>
          <w:szCs w:val="28"/>
        </w:rPr>
        <w:t>В.В. Поздняков</w:t>
      </w:r>
    </w:p>
    <w:p w:rsidR="00DE2C2B" w:rsidRPr="00632101" w:rsidRDefault="00DE2C2B" w:rsidP="00285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3D0" w:rsidRDefault="00C443D0" w:rsidP="00285F13">
      <w:pPr>
        <w:ind w:left="5664" w:firstLine="708"/>
      </w:pPr>
    </w:p>
    <w:tbl>
      <w:tblPr>
        <w:tblpPr w:leftFromText="180" w:rightFromText="180" w:vertAnchor="text" w:tblpXSpec="right" w:tblpY="1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</w:tblGrid>
      <w:tr w:rsidR="00DE2C2B" w:rsidRPr="007A7B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F240F" w:rsidRPr="007A7BE2" w:rsidRDefault="000F240F" w:rsidP="000F240F">
            <w:pPr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Приложение  </w:t>
            </w:r>
          </w:p>
          <w:p w:rsidR="00EE61EB" w:rsidRDefault="000F240F" w:rsidP="000F240F">
            <w:pPr>
              <w:outlineLvl w:val="0"/>
              <w:rPr>
                <w:sz w:val="22"/>
                <w:szCs w:val="22"/>
                <w:lang w:eastAsia="en-US"/>
              </w:rPr>
            </w:pPr>
            <w:r w:rsidRPr="007A7BE2">
              <w:rPr>
                <w:sz w:val="22"/>
                <w:szCs w:val="22"/>
                <w:lang w:eastAsia="en-US"/>
              </w:rPr>
              <w:t xml:space="preserve">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от «</w:t>
            </w:r>
            <w:r w:rsidR="001379E9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="001379E9">
              <w:rPr>
                <w:sz w:val="22"/>
                <w:szCs w:val="22"/>
                <w:lang w:eastAsia="en-US"/>
              </w:rPr>
              <w:t xml:space="preserve"> февраля </w:t>
            </w:r>
            <w:r w:rsidR="009F7D17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 xml:space="preserve">  №</w:t>
            </w:r>
            <w:r w:rsidR="001379E9">
              <w:rPr>
                <w:sz w:val="22"/>
                <w:szCs w:val="22"/>
                <w:lang w:eastAsia="en-US"/>
              </w:rPr>
              <w:t xml:space="preserve"> 47</w:t>
            </w:r>
            <w:r>
              <w:rPr>
                <w:sz w:val="22"/>
                <w:szCs w:val="22"/>
                <w:lang w:eastAsia="en-US"/>
              </w:rPr>
              <w:t>-нпа</w:t>
            </w:r>
          </w:p>
          <w:p w:rsidR="009D75B1" w:rsidRDefault="009D75B1" w:rsidP="007F0C34">
            <w:pPr>
              <w:outlineLvl w:val="0"/>
              <w:rPr>
                <w:sz w:val="22"/>
                <w:szCs w:val="22"/>
                <w:lang w:eastAsia="en-US"/>
              </w:rPr>
            </w:pPr>
          </w:p>
          <w:p w:rsidR="009D75B1" w:rsidRDefault="009D75B1" w:rsidP="007F0C34">
            <w:pPr>
              <w:outlineLvl w:val="0"/>
              <w:rPr>
                <w:sz w:val="22"/>
                <w:szCs w:val="22"/>
                <w:lang w:eastAsia="en-US"/>
              </w:rPr>
            </w:pPr>
          </w:p>
          <w:p w:rsidR="009D75B1" w:rsidRDefault="009D75B1" w:rsidP="007F0C34">
            <w:pPr>
              <w:outlineLvl w:val="0"/>
              <w:rPr>
                <w:sz w:val="22"/>
                <w:szCs w:val="22"/>
                <w:lang w:eastAsia="en-US"/>
              </w:rPr>
            </w:pPr>
          </w:p>
          <w:p w:rsidR="009D75B1" w:rsidRDefault="009D75B1" w:rsidP="007F0C34">
            <w:pPr>
              <w:outlineLvl w:val="0"/>
              <w:rPr>
                <w:sz w:val="22"/>
                <w:szCs w:val="22"/>
                <w:lang w:eastAsia="en-US"/>
              </w:rPr>
            </w:pPr>
          </w:p>
          <w:p w:rsidR="00DE2C2B" w:rsidRPr="007A7BE2" w:rsidRDefault="00DE2C2B" w:rsidP="00C963F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0F240F" w:rsidRDefault="000F240F" w:rsidP="002836B1">
      <w:pPr>
        <w:jc w:val="center"/>
        <w:rPr>
          <w:sz w:val="28"/>
          <w:szCs w:val="28"/>
        </w:rPr>
      </w:pPr>
    </w:p>
    <w:p w:rsidR="000F240F" w:rsidRDefault="000F240F" w:rsidP="002836B1">
      <w:pPr>
        <w:jc w:val="center"/>
        <w:rPr>
          <w:sz w:val="28"/>
          <w:szCs w:val="28"/>
        </w:rPr>
      </w:pPr>
    </w:p>
    <w:p w:rsidR="00DE2C2B" w:rsidRDefault="000F240F" w:rsidP="00283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D75B1" w:rsidRPr="009D75B1">
        <w:rPr>
          <w:sz w:val="28"/>
          <w:szCs w:val="28"/>
        </w:rPr>
        <w:t>Размер платы за пользование жилым помещением (платы за наём) для нанимателей жилых помещений по договорам социального найма муниципального жилищного фонда городского поселения Барсово</w:t>
      </w:r>
    </w:p>
    <w:p w:rsidR="009D75B1" w:rsidRDefault="009D75B1" w:rsidP="002836B1">
      <w:pPr>
        <w:jc w:val="center"/>
        <w:rPr>
          <w:sz w:val="28"/>
          <w:szCs w:val="28"/>
        </w:rPr>
      </w:pPr>
    </w:p>
    <w:p w:rsidR="00DE2C2B" w:rsidRPr="007A7BE2" w:rsidRDefault="00DE2C2B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277"/>
        <w:gridCol w:w="2652"/>
        <w:gridCol w:w="2652"/>
      </w:tblGrid>
      <w:tr w:rsidR="00B57C10" w:rsidRPr="000C59E7" w:rsidTr="00B57C10">
        <w:tc>
          <w:tcPr>
            <w:tcW w:w="365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69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3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83" w:type="pct"/>
          </w:tcPr>
          <w:p w:rsidR="00B57C10" w:rsidRPr="000C59E7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0C59E7">
              <w:rPr>
                <w:bCs/>
                <w:sz w:val="24"/>
                <w:szCs w:val="24"/>
              </w:rPr>
              <w:t>Размер платы, НДС не облагается, (руб</w:t>
            </w:r>
            <w:r>
              <w:rPr>
                <w:bCs/>
                <w:sz w:val="24"/>
                <w:szCs w:val="24"/>
              </w:rPr>
              <w:t>.</w:t>
            </w:r>
            <w:r w:rsidRPr="000C59E7">
              <w:rPr>
                <w:bCs/>
                <w:sz w:val="24"/>
                <w:szCs w:val="24"/>
              </w:rPr>
              <w:t>)</w:t>
            </w:r>
          </w:p>
        </w:tc>
      </w:tr>
      <w:tr w:rsidR="00B57C10" w:rsidRPr="00A53626" w:rsidTr="00B57C10">
        <w:tc>
          <w:tcPr>
            <w:tcW w:w="365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5362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69" w:type="pct"/>
          </w:tcPr>
          <w:p w:rsidR="00B57C10" w:rsidRPr="000C59E7" w:rsidRDefault="00131147" w:rsidP="00B57C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>илые помещения муниципального жилищного фонда,</w:t>
            </w:r>
            <w:r w:rsidR="00B57C10" w:rsidRPr="00B57C10">
              <w:rPr>
                <w:bCs/>
                <w:sz w:val="24"/>
                <w:szCs w:val="24"/>
              </w:rPr>
              <w:t xml:space="preserve"> предоставляемые для нанимателей жилых помещений по договорам найма в домах капитального исполнения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50CCF">
              <w:rPr>
                <w:bCs/>
                <w:sz w:val="24"/>
                <w:szCs w:val="24"/>
              </w:rPr>
              <w:t>при наличии лифта</w:t>
            </w:r>
          </w:p>
        </w:tc>
        <w:tc>
          <w:tcPr>
            <w:tcW w:w="1283" w:type="pct"/>
            <w:vMerge w:val="restart"/>
          </w:tcPr>
          <w:p w:rsidR="00B57C10" w:rsidRPr="000C59E7" w:rsidRDefault="00B57C10" w:rsidP="00B57C10">
            <w:pPr>
              <w:jc w:val="center"/>
              <w:rPr>
                <w:bCs/>
                <w:sz w:val="24"/>
                <w:szCs w:val="24"/>
              </w:rPr>
            </w:pPr>
            <w:r w:rsidRPr="000C59E7">
              <w:rPr>
                <w:bCs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B57C10" w:rsidRPr="00A53626" w:rsidRDefault="00D50CCF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27,13</w:t>
            </w:r>
          </w:p>
        </w:tc>
      </w:tr>
      <w:tr w:rsidR="00B57C10" w:rsidRPr="00A53626" w:rsidTr="00B57C10">
        <w:tc>
          <w:tcPr>
            <w:tcW w:w="365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5362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69" w:type="pct"/>
          </w:tcPr>
          <w:p w:rsidR="00B57C10" w:rsidRPr="000C59E7" w:rsidRDefault="00B57C10" w:rsidP="00B57C10">
            <w:pPr>
              <w:jc w:val="both"/>
              <w:rPr>
                <w:bCs/>
                <w:sz w:val="24"/>
                <w:szCs w:val="24"/>
              </w:rPr>
            </w:pPr>
            <w:r w:rsidRPr="00B57C10">
              <w:rPr>
                <w:bCs/>
                <w:sz w:val="24"/>
                <w:szCs w:val="24"/>
              </w:rPr>
              <w:t>жилые помещения муниципального жилищного фонда, предоставляемые для нанимателей жилых помещений по договорам найма в домах</w:t>
            </w:r>
            <w:r w:rsidR="00D50CCF">
              <w:rPr>
                <w:bCs/>
                <w:sz w:val="24"/>
                <w:szCs w:val="24"/>
              </w:rPr>
              <w:t xml:space="preserve"> капитального исполнения без лифтов</w:t>
            </w:r>
          </w:p>
        </w:tc>
        <w:tc>
          <w:tcPr>
            <w:tcW w:w="1283" w:type="pct"/>
            <w:vMerge/>
          </w:tcPr>
          <w:p w:rsidR="00B57C10" w:rsidRPr="000C59E7" w:rsidRDefault="00B57C10" w:rsidP="0018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B57C10" w:rsidRPr="00A53626" w:rsidRDefault="00D50CCF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25,57</w:t>
            </w:r>
          </w:p>
        </w:tc>
      </w:tr>
      <w:tr w:rsidR="00B57C10" w:rsidRPr="00A53626" w:rsidTr="00B57C10">
        <w:tc>
          <w:tcPr>
            <w:tcW w:w="365" w:type="pct"/>
          </w:tcPr>
          <w:p w:rsidR="00B57C10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69" w:type="pct"/>
          </w:tcPr>
          <w:p w:rsidR="00B57C10" w:rsidRPr="00B57C10" w:rsidRDefault="00B57C10" w:rsidP="00131147">
            <w:pPr>
              <w:jc w:val="both"/>
              <w:rPr>
                <w:bCs/>
                <w:sz w:val="24"/>
                <w:szCs w:val="24"/>
              </w:rPr>
            </w:pPr>
            <w:r w:rsidRPr="00B57C10">
              <w:rPr>
                <w:bCs/>
                <w:sz w:val="24"/>
                <w:szCs w:val="24"/>
              </w:rPr>
              <w:t>жилые помещения муниципального жилищного фонда, предоставляемые для нанимателей жилых помещ</w:t>
            </w:r>
            <w:r w:rsidR="00131147">
              <w:rPr>
                <w:bCs/>
                <w:sz w:val="24"/>
                <w:szCs w:val="24"/>
              </w:rPr>
              <w:t>ений по договорам найма в домах деревянного или смешанного исполнения</w:t>
            </w:r>
          </w:p>
        </w:tc>
        <w:tc>
          <w:tcPr>
            <w:tcW w:w="1283" w:type="pct"/>
            <w:vMerge/>
          </w:tcPr>
          <w:p w:rsidR="00B57C10" w:rsidRPr="000C59E7" w:rsidRDefault="00B57C10" w:rsidP="0018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B57C10" w:rsidRPr="00A53626" w:rsidRDefault="00131147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14,83</w:t>
            </w:r>
          </w:p>
        </w:tc>
      </w:tr>
    </w:tbl>
    <w:p w:rsidR="00DE2C2B" w:rsidRPr="007A7BE2" w:rsidRDefault="00DE2C2B" w:rsidP="002836B1">
      <w:pPr>
        <w:rPr>
          <w:sz w:val="28"/>
          <w:szCs w:val="28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sectPr w:rsidR="0099214D" w:rsidSect="009F7D17">
      <w:pgSz w:w="11906" w:h="16838"/>
      <w:pgMar w:top="1134" w:right="707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90"/>
    <w:rsid w:val="000214DB"/>
    <w:rsid w:val="00034C41"/>
    <w:rsid w:val="00053C4C"/>
    <w:rsid w:val="00061A97"/>
    <w:rsid w:val="00061D62"/>
    <w:rsid w:val="00064E22"/>
    <w:rsid w:val="00075218"/>
    <w:rsid w:val="000A7CFE"/>
    <w:rsid w:val="000B749C"/>
    <w:rsid w:val="000D0F4D"/>
    <w:rsid w:val="000D48B2"/>
    <w:rsid w:val="000E18A6"/>
    <w:rsid w:val="000F240F"/>
    <w:rsid w:val="00115C2E"/>
    <w:rsid w:val="0012023D"/>
    <w:rsid w:val="00127894"/>
    <w:rsid w:val="00131147"/>
    <w:rsid w:val="00131415"/>
    <w:rsid w:val="001379E9"/>
    <w:rsid w:val="00183737"/>
    <w:rsid w:val="00184413"/>
    <w:rsid w:val="00191403"/>
    <w:rsid w:val="001D5BAF"/>
    <w:rsid w:val="001E7D46"/>
    <w:rsid w:val="001F6AF6"/>
    <w:rsid w:val="00222B45"/>
    <w:rsid w:val="00223B63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A1624"/>
    <w:rsid w:val="002B0CC3"/>
    <w:rsid w:val="002D2FB1"/>
    <w:rsid w:val="002D3758"/>
    <w:rsid w:val="002E6D31"/>
    <w:rsid w:val="002F17DD"/>
    <w:rsid w:val="002F3CF6"/>
    <w:rsid w:val="002F448A"/>
    <w:rsid w:val="002F6640"/>
    <w:rsid w:val="002F6F6F"/>
    <w:rsid w:val="00327943"/>
    <w:rsid w:val="0036164D"/>
    <w:rsid w:val="0039021E"/>
    <w:rsid w:val="003A003A"/>
    <w:rsid w:val="003A024A"/>
    <w:rsid w:val="003B236D"/>
    <w:rsid w:val="003B3ED5"/>
    <w:rsid w:val="003B7FAB"/>
    <w:rsid w:val="003C3B12"/>
    <w:rsid w:val="003D3160"/>
    <w:rsid w:val="003E69E8"/>
    <w:rsid w:val="00431772"/>
    <w:rsid w:val="004325EE"/>
    <w:rsid w:val="004400B2"/>
    <w:rsid w:val="004526F7"/>
    <w:rsid w:val="00463D42"/>
    <w:rsid w:val="004A404F"/>
    <w:rsid w:val="004A4530"/>
    <w:rsid w:val="004A6615"/>
    <w:rsid w:val="004B0057"/>
    <w:rsid w:val="004B1ACF"/>
    <w:rsid w:val="004E0530"/>
    <w:rsid w:val="004E165B"/>
    <w:rsid w:val="004E53AD"/>
    <w:rsid w:val="00502D9A"/>
    <w:rsid w:val="00515197"/>
    <w:rsid w:val="005251FA"/>
    <w:rsid w:val="00541C8E"/>
    <w:rsid w:val="00543023"/>
    <w:rsid w:val="005606FE"/>
    <w:rsid w:val="005843A8"/>
    <w:rsid w:val="00593820"/>
    <w:rsid w:val="00597744"/>
    <w:rsid w:val="005A1161"/>
    <w:rsid w:val="005A5980"/>
    <w:rsid w:val="005B41ED"/>
    <w:rsid w:val="005B4881"/>
    <w:rsid w:val="005E2690"/>
    <w:rsid w:val="005F1B91"/>
    <w:rsid w:val="00606202"/>
    <w:rsid w:val="00611919"/>
    <w:rsid w:val="00632101"/>
    <w:rsid w:val="00635A03"/>
    <w:rsid w:val="0064123A"/>
    <w:rsid w:val="00645F1A"/>
    <w:rsid w:val="00655F17"/>
    <w:rsid w:val="00661D7B"/>
    <w:rsid w:val="00686AF5"/>
    <w:rsid w:val="006E2E56"/>
    <w:rsid w:val="00700CF1"/>
    <w:rsid w:val="00704DCA"/>
    <w:rsid w:val="007152DC"/>
    <w:rsid w:val="00717FB4"/>
    <w:rsid w:val="00726660"/>
    <w:rsid w:val="00736987"/>
    <w:rsid w:val="00743FA0"/>
    <w:rsid w:val="00745473"/>
    <w:rsid w:val="007604CE"/>
    <w:rsid w:val="0077085E"/>
    <w:rsid w:val="007953FE"/>
    <w:rsid w:val="007A12D6"/>
    <w:rsid w:val="007A7BE2"/>
    <w:rsid w:val="007B0B55"/>
    <w:rsid w:val="007D155D"/>
    <w:rsid w:val="007D51FF"/>
    <w:rsid w:val="007F0C34"/>
    <w:rsid w:val="0080426D"/>
    <w:rsid w:val="0082403B"/>
    <w:rsid w:val="0083011B"/>
    <w:rsid w:val="00864B08"/>
    <w:rsid w:val="00876E18"/>
    <w:rsid w:val="008770A5"/>
    <w:rsid w:val="008907AC"/>
    <w:rsid w:val="00890A6B"/>
    <w:rsid w:val="008A6E4E"/>
    <w:rsid w:val="008C7C80"/>
    <w:rsid w:val="008C7FF3"/>
    <w:rsid w:val="008D0EDE"/>
    <w:rsid w:val="008D3509"/>
    <w:rsid w:val="008D5127"/>
    <w:rsid w:val="008E0DBD"/>
    <w:rsid w:val="009205CA"/>
    <w:rsid w:val="009428D7"/>
    <w:rsid w:val="00945DB5"/>
    <w:rsid w:val="0095255E"/>
    <w:rsid w:val="00956CFE"/>
    <w:rsid w:val="00960496"/>
    <w:rsid w:val="00970DBB"/>
    <w:rsid w:val="00974CFB"/>
    <w:rsid w:val="0098152C"/>
    <w:rsid w:val="009872EB"/>
    <w:rsid w:val="0099214D"/>
    <w:rsid w:val="009A37AB"/>
    <w:rsid w:val="009A5831"/>
    <w:rsid w:val="009D3F0E"/>
    <w:rsid w:val="009D504F"/>
    <w:rsid w:val="009D75B1"/>
    <w:rsid w:val="009F6E76"/>
    <w:rsid w:val="009F7D17"/>
    <w:rsid w:val="00A0642B"/>
    <w:rsid w:val="00A14913"/>
    <w:rsid w:val="00A263F5"/>
    <w:rsid w:val="00A27E41"/>
    <w:rsid w:val="00A4251A"/>
    <w:rsid w:val="00A42A6E"/>
    <w:rsid w:val="00A557CC"/>
    <w:rsid w:val="00A71676"/>
    <w:rsid w:val="00A770EC"/>
    <w:rsid w:val="00A81666"/>
    <w:rsid w:val="00A9472C"/>
    <w:rsid w:val="00AD1C16"/>
    <w:rsid w:val="00AE4EDE"/>
    <w:rsid w:val="00AF5DF6"/>
    <w:rsid w:val="00B06C1C"/>
    <w:rsid w:val="00B11458"/>
    <w:rsid w:val="00B27211"/>
    <w:rsid w:val="00B34AB5"/>
    <w:rsid w:val="00B5277F"/>
    <w:rsid w:val="00B57C10"/>
    <w:rsid w:val="00B62754"/>
    <w:rsid w:val="00B63BB2"/>
    <w:rsid w:val="00B7241B"/>
    <w:rsid w:val="00B8191B"/>
    <w:rsid w:val="00B82639"/>
    <w:rsid w:val="00B83A45"/>
    <w:rsid w:val="00B84F5C"/>
    <w:rsid w:val="00B91B59"/>
    <w:rsid w:val="00BB3BB3"/>
    <w:rsid w:val="00BB7285"/>
    <w:rsid w:val="00BC0A5C"/>
    <w:rsid w:val="00BC7EDF"/>
    <w:rsid w:val="00C0185A"/>
    <w:rsid w:val="00C02E03"/>
    <w:rsid w:val="00C03F58"/>
    <w:rsid w:val="00C05863"/>
    <w:rsid w:val="00C06D26"/>
    <w:rsid w:val="00C07FCD"/>
    <w:rsid w:val="00C17912"/>
    <w:rsid w:val="00C2574E"/>
    <w:rsid w:val="00C34990"/>
    <w:rsid w:val="00C443D0"/>
    <w:rsid w:val="00C55D5E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31D9B"/>
    <w:rsid w:val="00D37455"/>
    <w:rsid w:val="00D50CCF"/>
    <w:rsid w:val="00D5636A"/>
    <w:rsid w:val="00DA029C"/>
    <w:rsid w:val="00DC4056"/>
    <w:rsid w:val="00DC6604"/>
    <w:rsid w:val="00DC739B"/>
    <w:rsid w:val="00DD31E3"/>
    <w:rsid w:val="00DE144B"/>
    <w:rsid w:val="00DE2C2B"/>
    <w:rsid w:val="00E24BE0"/>
    <w:rsid w:val="00E35ED7"/>
    <w:rsid w:val="00E371E5"/>
    <w:rsid w:val="00E40AF5"/>
    <w:rsid w:val="00E50C38"/>
    <w:rsid w:val="00E56C6D"/>
    <w:rsid w:val="00E57F4B"/>
    <w:rsid w:val="00E70090"/>
    <w:rsid w:val="00E80D20"/>
    <w:rsid w:val="00E82FBD"/>
    <w:rsid w:val="00E90832"/>
    <w:rsid w:val="00E911AA"/>
    <w:rsid w:val="00EA0003"/>
    <w:rsid w:val="00EA3AAB"/>
    <w:rsid w:val="00ED388E"/>
    <w:rsid w:val="00EE2E19"/>
    <w:rsid w:val="00EE4771"/>
    <w:rsid w:val="00EE61EB"/>
    <w:rsid w:val="00F23663"/>
    <w:rsid w:val="00F32939"/>
    <w:rsid w:val="00F3610E"/>
    <w:rsid w:val="00F602B2"/>
    <w:rsid w:val="00F66376"/>
    <w:rsid w:val="00F800F4"/>
    <w:rsid w:val="00F90E58"/>
    <w:rsid w:val="00FA257D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DAE96"/>
  <w15:docId w15:val="{6437032A-E6AB-43E0-A516-5E06A28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FBAA-F59F-46F4-9C35-4FDCD8C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cp:lastPrinted>2023-02-17T07:44:00Z</cp:lastPrinted>
  <dcterms:created xsi:type="dcterms:W3CDTF">2019-02-28T08:11:00Z</dcterms:created>
  <dcterms:modified xsi:type="dcterms:W3CDTF">2023-02-17T07:46:00Z</dcterms:modified>
</cp:coreProperties>
</file>