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B54" w:rsidRPr="00D80235" w:rsidRDefault="00DF5B39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1975" cy="742950"/>
            <wp:effectExtent l="19050" t="0" r="9525" b="0"/>
            <wp:docPr id="4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АДМИНИСТРАЦИЯ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80235">
        <w:rPr>
          <w:rFonts w:ascii="Times New Roman" w:hAnsi="Times New Roman"/>
          <w:b/>
          <w:sz w:val="32"/>
          <w:szCs w:val="32"/>
        </w:rPr>
        <w:t>ГОРОДСКОГО ПОСЕЛЕНИЯ БАРСОВО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Сур</w:t>
      </w:r>
      <w:bookmarkStart w:id="0" w:name="_GoBack"/>
      <w:bookmarkEnd w:id="0"/>
      <w:r w:rsidRPr="00D80235">
        <w:rPr>
          <w:rFonts w:ascii="Times New Roman" w:hAnsi="Times New Roman"/>
          <w:sz w:val="28"/>
          <w:szCs w:val="28"/>
        </w:rPr>
        <w:t>гутского района</w:t>
      </w:r>
    </w:p>
    <w:p w:rsidR="00521B54" w:rsidRPr="00D80235" w:rsidRDefault="00521B54" w:rsidP="00B74CCE">
      <w:pPr>
        <w:shd w:val="clear" w:color="auto" w:fill="FFFFFF"/>
        <w:tabs>
          <w:tab w:val="left" w:pos="85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80235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521B54" w:rsidRPr="00D80235" w:rsidRDefault="00521B54" w:rsidP="00521B54">
      <w:pPr>
        <w:shd w:val="clear" w:color="auto" w:fill="FFFFFF"/>
        <w:tabs>
          <w:tab w:val="left" w:pos="85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1B54" w:rsidRPr="007A32AD" w:rsidRDefault="00521B54" w:rsidP="00521B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32AD">
        <w:rPr>
          <w:rFonts w:ascii="Times New Roman" w:hAnsi="Times New Roman"/>
          <w:b/>
          <w:sz w:val="32"/>
          <w:szCs w:val="32"/>
        </w:rPr>
        <w:t>ПОСТАНОВЛЕНИЕ</w:t>
      </w:r>
    </w:p>
    <w:p w:rsidR="00521B54" w:rsidRPr="00FC4F39" w:rsidRDefault="00521B54" w:rsidP="00521B54">
      <w:pPr>
        <w:pStyle w:val="a3"/>
        <w:rPr>
          <w:rFonts w:ascii="Times New Roman" w:hAnsi="Times New Roman"/>
          <w:sz w:val="28"/>
          <w:szCs w:val="28"/>
        </w:rPr>
      </w:pPr>
    </w:p>
    <w:p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«</w:t>
      </w:r>
      <w:r w:rsidR="005F1113" w:rsidRPr="005F1113">
        <w:rPr>
          <w:rFonts w:ascii="Times New Roman" w:hAnsi="Times New Roman"/>
          <w:sz w:val="28"/>
          <w:szCs w:val="28"/>
          <w:u w:val="single"/>
        </w:rPr>
        <w:t>28</w:t>
      </w:r>
      <w:r w:rsidRPr="00FC4F39">
        <w:rPr>
          <w:rFonts w:ascii="Times New Roman" w:hAnsi="Times New Roman"/>
          <w:sz w:val="28"/>
          <w:szCs w:val="28"/>
        </w:rPr>
        <w:t>»</w:t>
      </w:r>
      <w:r w:rsidR="005F1113">
        <w:rPr>
          <w:rFonts w:ascii="Times New Roman" w:hAnsi="Times New Roman"/>
          <w:sz w:val="28"/>
          <w:szCs w:val="28"/>
        </w:rPr>
        <w:t xml:space="preserve"> </w:t>
      </w:r>
      <w:r w:rsidR="005F1113" w:rsidRPr="005F1113">
        <w:rPr>
          <w:rFonts w:ascii="Times New Roman" w:hAnsi="Times New Roman"/>
          <w:sz w:val="28"/>
          <w:szCs w:val="28"/>
          <w:u w:val="single"/>
        </w:rPr>
        <w:t>мая</w:t>
      </w:r>
      <w:r w:rsidR="000942A8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20</w:t>
      </w:r>
      <w:r w:rsidR="00481989">
        <w:rPr>
          <w:rFonts w:ascii="Times New Roman" w:hAnsi="Times New Roman"/>
          <w:sz w:val="28"/>
          <w:szCs w:val="28"/>
        </w:rPr>
        <w:t>20</w:t>
      </w:r>
      <w:r w:rsidRPr="00FC4F39">
        <w:rPr>
          <w:rFonts w:ascii="Times New Roman" w:hAnsi="Times New Roman"/>
          <w:sz w:val="28"/>
          <w:szCs w:val="28"/>
        </w:rPr>
        <w:t xml:space="preserve"> года                                                     </w:t>
      </w:r>
      <w:r w:rsidR="00A01418" w:rsidRPr="00FC4F39">
        <w:rPr>
          <w:rFonts w:ascii="Times New Roman" w:hAnsi="Times New Roman"/>
          <w:sz w:val="28"/>
          <w:szCs w:val="28"/>
        </w:rPr>
        <w:t xml:space="preserve">   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    </w:t>
      </w:r>
      <w:r w:rsidR="005F1113">
        <w:rPr>
          <w:rFonts w:ascii="Times New Roman" w:hAnsi="Times New Roman"/>
          <w:sz w:val="28"/>
          <w:szCs w:val="28"/>
        </w:rPr>
        <w:t xml:space="preserve">       </w:t>
      </w:r>
      <w:r w:rsidR="009C7D28" w:rsidRPr="00FC4F39">
        <w:rPr>
          <w:rFonts w:ascii="Times New Roman" w:hAnsi="Times New Roman"/>
          <w:sz w:val="28"/>
          <w:szCs w:val="28"/>
        </w:rPr>
        <w:t xml:space="preserve">  </w:t>
      </w:r>
      <w:r w:rsidR="005F1113">
        <w:rPr>
          <w:rFonts w:ascii="Times New Roman" w:hAnsi="Times New Roman"/>
          <w:sz w:val="28"/>
          <w:szCs w:val="28"/>
        </w:rPr>
        <w:t xml:space="preserve">     </w:t>
      </w:r>
      <w:r w:rsidRPr="00FC4F39">
        <w:rPr>
          <w:rFonts w:ascii="Times New Roman" w:hAnsi="Times New Roman"/>
          <w:sz w:val="28"/>
          <w:szCs w:val="28"/>
        </w:rPr>
        <w:t xml:space="preserve">№ </w:t>
      </w:r>
      <w:r w:rsidR="005F1113" w:rsidRPr="005F1113">
        <w:rPr>
          <w:rFonts w:ascii="Times New Roman" w:hAnsi="Times New Roman"/>
          <w:sz w:val="28"/>
          <w:szCs w:val="28"/>
          <w:u w:val="single"/>
        </w:rPr>
        <w:t>154</w:t>
      </w:r>
      <w:r w:rsidR="000942A8" w:rsidRPr="005F1113">
        <w:rPr>
          <w:rFonts w:ascii="Times New Roman" w:hAnsi="Times New Roman"/>
          <w:sz w:val="28"/>
          <w:szCs w:val="28"/>
          <w:u w:val="single"/>
        </w:rPr>
        <w:t>-нпа</w:t>
      </w:r>
    </w:p>
    <w:p w:rsidR="00521B54" w:rsidRPr="00FC4F39" w:rsidRDefault="00521B54" w:rsidP="00521B54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пгт. Барсово</w:t>
      </w:r>
    </w:p>
    <w:p w:rsidR="00DF5B39" w:rsidRPr="00FC4F39" w:rsidRDefault="00DF5B39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CF4" w:rsidRPr="00FC4F39" w:rsidRDefault="00070CF4" w:rsidP="00E27AA6">
      <w:pPr>
        <w:shd w:val="clear" w:color="auto" w:fill="FFFFFF"/>
        <w:tabs>
          <w:tab w:val="left" w:pos="874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70CF4" w:rsidRPr="00FC4F39" w:rsidTr="00217A35">
        <w:tc>
          <w:tcPr>
            <w:tcW w:w="4820" w:type="dxa"/>
          </w:tcPr>
          <w:p w:rsidR="00070CF4" w:rsidRPr="00FC4F39" w:rsidRDefault="00070CF4" w:rsidP="000E50AF">
            <w:pPr>
              <w:tabs>
                <w:tab w:val="left" w:pos="874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4F39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городского поселения Барсово от </w:t>
            </w:r>
            <w:r w:rsidR="00217A35">
              <w:rPr>
                <w:rFonts w:ascii="Times New Roman" w:hAnsi="Times New Roman"/>
                <w:sz w:val="28"/>
                <w:szCs w:val="28"/>
              </w:rPr>
              <w:t>16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</w:t>
            </w:r>
            <w:r w:rsidR="00217A35">
              <w:rPr>
                <w:rFonts w:ascii="Times New Roman" w:hAnsi="Times New Roman"/>
                <w:sz w:val="28"/>
                <w:szCs w:val="28"/>
              </w:rPr>
              <w:t>08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.201</w:t>
            </w:r>
            <w:r w:rsidR="00481989">
              <w:rPr>
                <w:rFonts w:ascii="Times New Roman" w:hAnsi="Times New Roman"/>
                <w:sz w:val="28"/>
                <w:szCs w:val="28"/>
              </w:rPr>
              <w:t>9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17A35">
              <w:rPr>
                <w:rFonts w:ascii="Times New Roman" w:hAnsi="Times New Roman"/>
                <w:sz w:val="28"/>
                <w:szCs w:val="28"/>
              </w:rPr>
              <w:t>2</w:t>
            </w:r>
            <w:r w:rsidR="000E50AF">
              <w:rPr>
                <w:rFonts w:ascii="Times New Roman" w:hAnsi="Times New Roman"/>
                <w:sz w:val="28"/>
                <w:szCs w:val="28"/>
              </w:rPr>
              <w:t>58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-нпа «</w:t>
            </w:r>
            <w:r w:rsidR="000E50AF" w:rsidRPr="000E50A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Об утверждении административного регламента предоставления муниципальной услуги </w:t>
            </w:r>
            <w:r w:rsidR="000E50A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«</w:t>
            </w:r>
            <w:r w:rsidR="000E50AF" w:rsidRPr="000E50AF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Предоставление жилого помещения по договору социального найма</w:t>
            </w:r>
            <w:r w:rsidRPr="00FC4F3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A252F9" w:rsidRDefault="00A252F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FC4F39" w:rsidRPr="00FC4F39" w:rsidRDefault="00FC4F39" w:rsidP="00E27AA6">
      <w:pPr>
        <w:pStyle w:val="a3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Default="00481989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приведения </w:t>
      </w:r>
      <w:r w:rsidRPr="00FC4F3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нормативно-правовых актов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соответствие с требованиями </w:t>
      </w:r>
      <w:r w:rsidR="000E50AF">
        <w:rPr>
          <w:rFonts w:ascii="Times New Roman" w:eastAsia="Calibri" w:hAnsi="Times New Roman"/>
          <w:sz w:val="28"/>
          <w:szCs w:val="28"/>
          <w:shd w:val="clear" w:color="auto" w:fill="FFFFFF"/>
        </w:rPr>
        <w:t>законодательства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:  </w:t>
      </w:r>
    </w:p>
    <w:p w:rsidR="00217A35" w:rsidRDefault="00217A35" w:rsidP="00FC4F39">
      <w:pPr>
        <w:pStyle w:val="a3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:rsidR="00E27AA6" w:rsidRPr="00FC4F39" w:rsidRDefault="00B47EE4" w:rsidP="00FC4F39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 xml:space="preserve">1. </w:t>
      </w:r>
      <w:r w:rsidR="00E27AA6" w:rsidRPr="00FC4F39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В</w:t>
      </w:r>
      <w:r w:rsidR="00E27AA6" w:rsidRPr="00FC4F39">
        <w:rPr>
          <w:rFonts w:ascii="Times New Roman" w:hAnsi="Times New Roman"/>
          <w:sz w:val="28"/>
          <w:szCs w:val="28"/>
        </w:rPr>
        <w:t xml:space="preserve"> постановление администрации городского поселения Барсово </w:t>
      </w:r>
      <w:r w:rsidR="00481989" w:rsidRPr="00FC4F39">
        <w:rPr>
          <w:rFonts w:ascii="Times New Roman" w:hAnsi="Times New Roman"/>
          <w:sz w:val="28"/>
          <w:szCs w:val="28"/>
        </w:rPr>
        <w:t xml:space="preserve">от </w:t>
      </w:r>
      <w:r w:rsidR="00217A35">
        <w:rPr>
          <w:rFonts w:ascii="Times New Roman" w:hAnsi="Times New Roman"/>
          <w:sz w:val="28"/>
          <w:szCs w:val="28"/>
        </w:rPr>
        <w:t>16</w:t>
      </w:r>
      <w:r w:rsidR="00481989" w:rsidRPr="00FC4F39">
        <w:rPr>
          <w:rFonts w:ascii="Times New Roman" w:hAnsi="Times New Roman"/>
          <w:sz w:val="28"/>
          <w:szCs w:val="28"/>
        </w:rPr>
        <w:t>.</w:t>
      </w:r>
      <w:r w:rsidR="00217A35">
        <w:rPr>
          <w:rFonts w:ascii="Times New Roman" w:hAnsi="Times New Roman"/>
          <w:sz w:val="28"/>
          <w:szCs w:val="28"/>
        </w:rPr>
        <w:t>08</w:t>
      </w:r>
      <w:r w:rsidR="00481989" w:rsidRPr="00FC4F39">
        <w:rPr>
          <w:rFonts w:ascii="Times New Roman" w:hAnsi="Times New Roman"/>
          <w:sz w:val="28"/>
          <w:szCs w:val="28"/>
        </w:rPr>
        <w:t>.201</w:t>
      </w:r>
      <w:r w:rsidR="00481989">
        <w:rPr>
          <w:rFonts w:ascii="Times New Roman" w:hAnsi="Times New Roman"/>
          <w:sz w:val="28"/>
          <w:szCs w:val="28"/>
        </w:rPr>
        <w:t>9</w:t>
      </w:r>
      <w:r w:rsidR="00481989" w:rsidRPr="00FC4F39">
        <w:rPr>
          <w:rFonts w:ascii="Times New Roman" w:hAnsi="Times New Roman"/>
          <w:sz w:val="28"/>
          <w:szCs w:val="28"/>
        </w:rPr>
        <w:t xml:space="preserve"> № </w:t>
      </w:r>
      <w:r w:rsidR="00217A35">
        <w:rPr>
          <w:rFonts w:ascii="Times New Roman" w:hAnsi="Times New Roman"/>
          <w:sz w:val="28"/>
          <w:szCs w:val="28"/>
        </w:rPr>
        <w:t>2</w:t>
      </w:r>
      <w:r w:rsidR="000E50AF">
        <w:rPr>
          <w:rFonts w:ascii="Times New Roman" w:hAnsi="Times New Roman"/>
          <w:sz w:val="28"/>
          <w:szCs w:val="28"/>
        </w:rPr>
        <w:t>58</w:t>
      </w:r>
      <w:r w:rsidR="00481989" w:rsidRPr="00FC4F39">
        <w:rPr>
          <w:rFonts w:ascii="Times New Roman" w:hAnsi="Times New Roman"/>
          <w:sz w:val="28"/>
          <w:szCs w:val="28"/>
        </w:rPr>
        <w:t>-нпа «</w:t>
      </w:r>
      <w:r w:rsidR="000E50AF" w:rsidRPr="000E50AF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0E50AF"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="000E50AF" w:rsidRPr="000E50AF">
        <w:rPr>
          <w:rFonts w:ascii="Times New Roman" w:hAnsi="Times New Roman"/>
          <w:bCs/>
          <w:sz w:val="28"/>
          <w:szCs w:val="28"/>
          <w:shd w:val="clear" w:color="auto" w:fill="FFFFFF"/>
        </w:rPr>
        <w:t>Предоставление жилого помещения по договору социального найма</w:t>
      </w:r>
      <w:r w:rsidR="00110726" w:rsidRPr="00FC4F39">
        <w:rPr>
          <w:rFonts w:ascii="Times New Roman" w:hAnsi="Times New Roman"/>
          <w:sz w:val="28"/>
          <w:szCs w:val="28"/>
        </w:rPr>
        <w:t>»</w:t>
      </w:r>
      <w:r w:rsidR="00CC53D7" w:rsidRPr="00FC4F39">
        <w:rPr>
          <w:rFonts w:ascii="Times New Roman" w:hAnsi="Times New Roman"/>
          <w:sz w:val="28"/>
          <w:szCs w:val="28"/>
        </w:rPr>
        <w:t xml:space="preserve"> </w:t>
      </w:r>
      <w:r w:rsidR="00E27AA6" w:rsidRPr="00FC4F39">
        <w:rPr>
          <w:rFonts w:ascii="Times New Roman" w:hAnsi="Times New Roman"/>
          <w:sz w:val="28"/>
          <w:szCs w:val="28"/>
        </w:rPr>
        <w:t>(далее по тексту Постановление) внести следующие изменения:</w:t>
      </w:r>
    </w:p>
    <w:p w:rsidR="00217A35" w:rsidRDefault="00217A35" w:rsidP="005F111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</w:t>
      </w:r>
      <w:r w:rsidR="000E50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пункта 2.</w:t>
      </w:r>
      <w:r w:rsidR="000E50A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0E50A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 w:rsidR="005F1113">
        <w:rPr>
          <w:rFonts w:ascii="Times New Roman" w:hAnsi="Times New Roman"/>
          <w:sz w:val="28"/>
          <w:szCs w:val="28"/>
        </w:rPr>
        <w:t xml:space="preserve"> исключить.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3CDD" w:rsidRPr="00FC4F39" w:rsidRDefault="00E27AA6" w:rsidP="00E27AA6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постановление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(обнародовать) 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и разместить на официальном сайте органов местного самоуправления городского поселения Барсово</w:t>
      </w:r>
      <w:r w:rsidR="005F111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17A35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после его 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(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обнародования</w:t>
      </w:r>
      <w:r w:rsidR="00481989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D3CDD" w:rsidRPr="00FC4F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3CDD" w:rsidRPr="00FC4F39" w:rsidRDefault="00E27AA6" w:rsidP="00E27AA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F39">
        <w:rPr>
          <w:rFonts w:ascii="Times New Roman" w:hAnsi="Times New Roman" w:cs="Times New Roman"/>
          <w:sz w:val="28"/>
          <w:szCs w:val="28"/>
        </w:rPr>
        <w:t>4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481989">
        <w:rPr>
          <w:rFonts w:ascii="Times New Roman" w:hAnsi="Times New Roman" w:cs="Times New Roman"/>
          <w:sz w:val="28"/>
          <w:szCs w:val="28"/>
        </w:rPr>
        <w:t xml:space="preserve">за </w:t>
      </w:r>
      <w:r w:rsidR="009D3CDD" w:rsidRPr="00FC4F39">
        <w:rPr>
          <w:rFonts w:ascii="Times New Roman" w:hAnsi="Times New Roman" w:cs="Times New Roman"/>
          <w:sz w:val="28"/>
          <w:szCs w:val="28"/>
        </w:rPr>
        <w:t xml:space="preserve">выполнением настоящего постановления </w:t>
      </w:r>
      <w:r w:rsidR="00D60877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поселения по </w:t>
      </w:r>
      <w:r w:rsidR="00481989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="009D3CDD" w:rsidRPr="00FC4F39">
        <w:rPr>
          <w:rFonts w:ascii="Times New Roman" w:hAnsi="Times New Roman" w:cs="Times New Roman"/>
          <w:sz w:val="28"/>
          <w:szCs w:val="28"/>
        </w:rPr>
        <w:t>.</w:t>
      </w:r>
    </w:p>
    <w:p w:rsidR="00007FE4" w:rsidRPr="00FC4F39" w:rsidRDefault="00007FE4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7E07" w:rsidRPr="00FC4F39" w:rsidRDefault="007A7E07" w:rsidP="00E27AA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05325" w:rsidRDefault="00A01418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F39">
        <w:rPr>
          <w:rFonts w:ascii="Times New Roman" w:hAnsi="Times New Roman"/>
          <w:sz w:val="28"/>
          <w:szCs w:val="28"/>
        </w:rPr>
        <w:t>Г</w:t>
      </w:r>
      <w:r w:rsidR="00007FE4" w:rsidRPr="00FC4F39">
        <w:rPr>
          <w:rFonts w:ascii="Times New Roman" w:hAnsi="Times New Roman"/>
          <w:sz w:val="28"/>
          <w:szCs w:val="28"/>
        </w:rPr>
        <w:t>лав</w:t>
      </w:r>
      <w:r w:rsidRPr="00FC4F39">
        <w:rPr>
          <w:rFonts w:ascii="Times New Roman" w:hAnsi="Times New Roman"/>
          <w:sz w:val="28"/>
          <w:szCs w:val="28"/>
        </w:rPr>
        <w:t>а</w:t>
      </w:r>
      <w:r w:rsidR="00007FE4" w:rsidRPr="00FC4F39">
        <w:rPr>
          <w:rFonts w:ascii="Times New Roman" w:hAnsi="Times New Roman"/>
          <w:sz w:val="28"/>
          <w:szCs w:val="28"/>
        </w:rPr>
        <w:t xml:space="preserve"> городского поселения  Барсово                         </w:t>
      </w:r>
      <w:r w:rsidRPr="00FC4F39">
        <w:rPr>
          <w:rFonts w:ascii="Times New Roman" w:hAnsi="Times New Roman"/>
          <w:sz w:val="28"/>
          <w:szCs w:val="28"/>
        </w:rPr>
        <w:t xml:space="preserve">      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   </w:t>
      </w:r>
      <w:r w:rsidR="00097DAC" w:rsidRPr="00FC4F39">
        <w:rPr>
          <w:rFonts w:ascii="Times New Roman" w:hAnsi="Times New Roman"/>
          <w:sz w:val="28"/>
          <w:szCs w:val="28"/>
        </w:rPr>
        <w:t xml:space="preserve">      </w:t>
      </w:r>
      <w:r w:rsidR="00007FE4" w:rsidRPr="00FC4F39">
        <w:rPr>
          <w:rFonts w:ascii="Times New Roman" w:hAnsi="Times New Roman"/>
          <w:sz w:val="28"/>
          <w:szCs w:val="28"/>
        </w:rPr>
        <w:t xml:space="preserve"> </w:t>
      </w:r>
      <w:r w:rsidRPr="00FC4F39">
        <w:rPr>
          <w:rFonts w:ascii="Times New Roman" w:hAnsi="Times New Roman"/>
          <w:sz w:val="28"/>
          <w:szCs w:val="28"/>
        </w:rPr>
        <w:t>В.В. Поздняков</w:t>
      </w:r>
      <w:r w:rsidR="00481989">
        <w:rPr>
          <w:rFonts w:ascii="Times New Roman" w:hAnsi="Times New Roman"/>
          <w:sz w:val="28"/>
          <w:szCs w:val="28"/>
        </w:rPr>
        <w:t xml:space="preserve"> </w:t>
      </w:r>
    </w:p>
    <w:p w:rsidR="00481989" w:rsidRPr="00481989" w:rsidRDefault="00481989" w:rsidP="00E27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7A35" w:rsidRDefault="00217A35" w:rsidP="004819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sectPr w:rsidR="00217A35" w:rsidSect="00FC4F39">
      <w:pgSz w:w="11906" w:h="16838"/>
      <w:pgMar w:top="851" w:right="7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A9" w:rsidRDefault="00AA25A9" w:rsidP="006201D5">
      <w:pPr>
        <w:spacing w:after="0" w:line="240" w:lineRule="auto"/>
      </w:pPr>
      <w:r>
        <w:separator/>
      </w:r>
    </w:p>
  </w:endnote>
  <w:endnote w:type="continuationSeparator" w:id="0">
    <w:p w:rsidR="00AA25A9" w:rsidRDefault="00AA25A9" w:rsidP="006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A9" w:rsidRDefault="00AA25A9" w:rsidP="006201D5">
      <w:pPr>
        <w:spacing w:after="0" w:line="240" w:lineRule="auto"/>
      </w:pPr>
      <w:r>
        <w:separator/>
      </w:r>
    </w:p>
  </w:footnote>
  <w:footnote w:type="continuationSeparator" w:id="0">
    <w:p w:rsidR="00AA25A9" w:rsidRDefault="00AA25A9" w:rsidP="00620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F6B78"/>
    <w:multiLevelType w:val="multilevel"/>
    <w:tmpl w:val="C032F05E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2160"/>
      </w:pPr>
      <w:rPr>
        <w:rFonts w:hint="default"/>
      </w:rPr>
    </w:lvl>
  </w:abstractNum>
  <w:abstractNum w:abstractNumId="1">
    <w:nsid w:val="1C69237E"/>
    <w:multiLevelType w:val="multilevel"/>
    <w:tmpl w:val="3C0AB008"/>
    <w:lvl w:ilvl="0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193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767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767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767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Arial" w:hint="default"/>
      </w:rPr>
    </w:lvl>
  </w:abstractNum>
  <w:abstractNum w:abstractNumId="2">
    <w:nsid w:val="3CEB4A9A"/>
    <w:multiLevelType w:val="multilevel"/>
    <w:tmpl w:val="C2C6D3D0"/>
    <w:lvl w:ilvl="0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EDF102D"/>
    <w:multiLevelType w:val="hybridMultilevel"/>
    <w:tmpl w:val="940C054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A3"/>
    <w:rsid w:val="00007FE4"/>
    <w:rsid w:val="000103D1"/>
    <w:rsid w:val="000463E6"/>
    <w:rsid w:val="00047615"/>
    <w:rsid w:val="00070CF4"/>
    <w:rsid w:val="000832D7"/>
    <w:rsid w:val="000942A8"/>
    <w:rsid w:val="00094355"/>
    <w:rsid w:val="00097DAC"/>
    <w:rsid w:val="000E50AF"/>
    <w:rsid w:val="00110726"/>
    <w:rsid w:val="00127CC3"/>
    <w:rsid w:val="0013202B"/>
    <w:rsid w:val="001418C6"/>
    <w:rsid w:val="001679D6"/>
    <w:rsid w:val="00191EEC"/>
    <w:rsid w:val="001A3512"/>
    <w:rsid w:val="001B66D4"/>
    <w:rsid w:val="001C247A"/>
    <w:rsid w:val="001C3CF6"/>
    <w:rsid w:val="00217A35"/>
    <w:rsid w:val="002415C6"/>
    <w:rsid w:val="00242539"/>
    <w:rsid w:val="002C02DA"/>
    <w:rsid w:val="002D1D25"/>
    <w:rsid w:val="002D2383"/>
    <w:rsid w:val="002D41F3"/>
    <w:rsid w:val="002D450B"/>
    <w:rsid w:val="00305BD8"/>
    <w:rsid w:val="00306EC8"/>
    <w:rsid w:val="00327657"/>
    <w:rsid w:val="00374547"/>
    <w:rsid w:val="003F0120"/>
    <w:rsid w:val="003F20C9"/>
    <w:rsid w:val="003F3B2A"/>
    <w:rsid w:val="004062C1"/>
    <w:rsid w:val="00426F4A"/>
    <w:rsid w:val="00426F69"/>
    <w:rsid w:val="00474229"/>
    <w:rsid w:val="00474A58"/>
    <w:rsid w:val="00481989"/>
    <w:rsid w:val="00485430"/>
    <w:rsid w:val="004D042C"/>
    <w:rsid w:val="004E3FBC"/>
    <w:rsid w:val="00521B54"/>
    <w:rsid w:val="00562C3D"/>
    <w:rsid w:val="00562E76"/>
    <w:rsid w:val="005933AA"/>
    <w:rsid w:val="005B250A"/>
    <w:rsid w:val="005D5F6F"/>
    <w:rsid w:val="005F1113"/>
    <w:rsid w:val="005F3FBC"/>
    <w:rsid w:val="0061156F"/>
    <w:rsid w:val="006201D5"/>
    <w:rsid w:val="006618C9"/>
    <w:rsid w:val="00677783"/>
    <w:rsid w:val="006B7A34"/>
    <w:rsid w:val="006C38E3"/>
    <w:rsid w:val="006D0C51"/>
    <w:rsid w:val="006D32A3"/>
    <w:rsid w:val="00700C0A"/>
    <w:rsid w:val="00722309"/>
    <w:rsid w:val="00741AAE"/>
    <w:rsid w:val="00764127"/>
    <w:rsid w:val="00767B0B"/>
    <w:rsid w:val="00780FC4"/>
    <w:rsid w:val="007A32AD"/>
    <w:rsid w:val="007A7E07"/>
    <w:rsid w:val="007C46D2"/>
    <w:rsid w:val="007D1F75"/>
    <w:rsid w:val="007D5538"/>
    <w:rsid w:val="00804A20"/>
    <w:rsid w:val="00820DFD"/>
    <w:rsid w:val="00861694"/>
    <w:rsid w:val="00882265"/>
    <w:rsid w:val="0088272F"/>
    <w:rsid w:val="00882899"/>
    <w:rsid w:val="008935D5"/>
    <w:rsid w:val="008F1705"/>
    <w:rsid w:val="009026B5"/>
    <w:rsid w:val="00905325"/>
    <w:rsid w:val="0092491B"/>
    <w:rsid w:val="00953DCE"/>
    <w:rsid w:val="00970750"/>
    <w:rsid w:val="009C7D28"/>
    <w:rsid w:val="009D3CDD"/>
    <w:rsid w:val="009E25FA"/>
    <w:rsid w:val="009F2EBA"/>
    <w:rsid w:val="00A01418"/>
    <w:rsid w:val="00A04AD3"/>
    <w:rsid w:val="00A222E6"/>
    <w:rsid w:val="00A252F9"/>
    <w:rsid w:val="00A53545"/>
    <w:rsid w:val="00A62888"/>
    <w:rsid w:val="00A67404"/>
    <w:rsid w:val="00A85D5B"/>
    <w:rsid w:val="00A92202"/>
    <w:rsid w:val="00AA25A9"/>
    <w:rsid w:val="00AA66B2"/>
    <w:rsid w:val="00AC2F97"/>
    <w:rsid w:val="00AC62DA"/>
    <w:rsid w:val="00AE006C"/>
    <w:rsid w:val="00AE67CF"/>
    <w:rsid w:val="00B1428C"/>
    <w:rsid w:val="00B3048E"/>
    <w:rsid w:val="00B47EE4"/>
    <w:rsid w:val="00B74CCE"/>
    <w:rsid w:val="00C110E5"/>
    <w:rsid w:val="00C83CB4"/>
    <w:rsid w:val="00CA17A8"/>
    <w:rsid w:val="00CC30BF"/>
    <w:rsid w:val="00CC53D7"/>
    <w:rsid w:val="00CE1BCD"/>
    <w:rsid w:val="00CE63E9"/>
    <w:rsid w:val="00D14A6E"/>
    <w:rsid w:val="00D3167C"/>
    <w:rsid w:val="00D40695"/>
    <w:rsid w:val="00D60877"/>
    <w:rsid w:val="00D81588"/>
    <w:rsid w:val="00D878DA"/>
    <w:rsid w:val="00D87D79"/>
    <w:rsid w:val="00DE5FC2"/>
    <w:rsid w:val="00DF3DF6"/>
    <w:rsid w:val="00DF40F2"/>
    <w:rsid w:val="00DF5B39"/>
    <w:rsid w:val="00E21784"/>
    <w:rsid w:val="00E25689"/>
    <w:rsid w:val="00E27AA6"/>
    <w:rsid w:val="00E321D7"/>
    <w:rsid w:val="00E57FC0"/>
    <w:rsid w:val="00E805B0"/>
    <w:rsid w:val="00E84DF2"/>
    <w:rsid w:val="00EF3282"/>
    <w:rsid w:val="00F56BE9"/>
    <w:rsid w:val="00F57A6E"/>
    <w:rsid w:val="00F603D5"/>
    <w:rsid w:val="00F80DC9"/>
    <w:rsid w:val="00FA6DED"/>
    <w:rsid w:val="00FB2DD9"/>
    <w:rsid w:val="00FB5E50"/>
    <w:rsid w:val="00FC4F39"/>
    <w:rsid w:val="00FE0CC9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B0907-F9DC-4EED-A1E7-B253355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2A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6D32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6D32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D32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1т"/>
    <w:basedOn w:val="a5"/>
    <w:link w:val="10"/>
    <w:rsid w:val="006D32A3"/>
    <w:pPr>
      <w:widowControl w:val="0"/>
      <w:spacing w:after="0" w:line="240" w:lineRule="auto"/>
      <w:ind w:firstLine="567"/>
      <w:jc w:val="both"/>
    </w:pPr>
    <w:rPr>
      <w:color w:val="000000"/>
      <w:shd w:val="clear" w:color="auto" w:fill="FFFFFF"/>
    </w:rPr>
  </w:style>
  <w:style w:type="character" w:customStyle="1" w:styleId="10">
    <w:name w:val="1т Знак"/>
    <w:link w:val="1"/>
    <w:rsid w:val="006D32A3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D32A3"/>
  </w:style>
  <w:style w:type="paragraph" w:styleId="a5">
    <w:name w:val="Normal (Web)"/>
    <w:basedOn w:val="a"/>
    <w:uiPriority w:val="99"/>
    <w:semiHidden/>
    <w:unhideWhenUsed/>
    <w:rsid w:val="006D32A3"/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D32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6D32A3"/>
    <w:rPr>
      <w:rFonts w:ascii="Tahoma" w:hAnsi="Tahoma" w:cs="Tahoma"/>
      <w:sz w:val="16"/>
      <w:szCs w:val="16"/>
    </w:rPr>
  </w:style>
  <w:style w:type="paragraph" w:customStyle="1" w:styleId="11">
    <w:name w:val="Знак Знак1 Знак Знак Знак Знак Знак Знак"/>
    <w:basedOn w:val="a"/>
    <w:rsid w:val="00882265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01D5"/>
  </w:style>
  <w:style w:type="paragraph" w:styleId="aa">
    <w:name w:val="footer"/>
    <w:basedOn w:val="a"/>
    <w:link w:val="ab"/>
    <w:uiPriority w:val="99"/>
    <w:semiHidden/>
    <w:unhideWhenUsed/>
    <w:rsid w:val="00620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01D5"/>
  </w:style>
  <w:style w:type="table" w:styleId="ac">
    <w:name w:val="Table Grid"/>
    <w:basedOn w:val="a1"/>
    <w:uiPriority w:val="59"/>
    <w:rsid w:val="00905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5933A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D2777-0396-4568-A794-4B95039E7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Валентиновна</dc:creator>
  <cp:lastModifiedBy>Пользователь Windows</cp:lastModifiedBy>
  <cp:revision>6</cp:revision>
  <cp:lastPrinted>2020-05-28T11:02:00Z</cp:lastPrinted>
  <dcterms:created xsi:type="dcterms:W3CDTF">2020-05-07T09:52:00Z</dcterms:created>
  <dcterms:modified xsi:type="dcterms:W3CDTF">2020-05-28T11:37:00Z</dcterms:modified>
</cp:coreProperties>
</file>